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</w:t>
      </w: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Zduńska Wola dnia...............................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>imię i nazwisko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</w:t>
      </w:r>
    </w:p>
    <w:p w:rsidR="00B42B27" w:rsidRPr="00B42B27" w:rsidRDefault="00D44059" w:rsidP="00B42B2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="00B42B27" w:rsidRPr="00B42B27">
        <w:rPr>
          <w:rFonts w:ascii="Times New Roman" w:eastAsia="Times New Roman" w:hAnsi="Times New Roman" w:cs="Times New Roman"/>
          <w:szCs w:val="20"/>
          <w:lang w:eastAsia="pl-PL"/>
        </w:rPr>
        <w:t>dres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zamieszkania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>nr telefonu</w:t>
      </w: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42B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Zarządu</w:t>
      </w: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42B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Spółdzielni Mieszkaniowej „Lokator” </w:t>
      </w: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42B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Zduńskiej Woli                                      </w:t>
      </w: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42B27" w:rsidRPr="00B42B27" w:rsidRDefault="00B42B27" w:rsidP="00B42B27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</w:t>
      </w:r>
    </w:p>
    <w:p w:rsidR="00B42B27" w:rsidRPr="00B42B27" w:rsidRDefault="00B42B27" w:rsidP="006740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Wnoszę o </w:t>
      </w:r>
      <w:r w:rsidR="006740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przyjęcie w poczet członków Spółdzielni i </w:t>
      </w: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przyznanie spółdzielczego lokatorskiego prawa do mieszkania nr............. </w:t>
      </w: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przy ulicy......................................................................................................................................</w:t>
      </w:r>
    </w:p>
    <w:p w:rsidR="00B42B27" w:rsidRPr="00B42B27" w:rsidRDefault="00D44059" w:rsidP="00B42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śmierci </w:t>
      </w:r>
      <w:r w:rsidR="00B42B27"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Pani/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Pana</w:t>
      </w:r>
      <w:r w:rsidR="00B42B27"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</w:t>
      </w:r>
    </w:p>
    <w:p w:rsidR="00B42B27" w:rsidRPr="00B42B27" w:rsidRDefault="00960F4C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a</w:t>
      </w:r>
      <w:r w:rsidR="00B42B27"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>kt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B42B27"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zgonu ……………………..................................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</w:t>
      </w:r>
      <w:r w:rsidR="00B42B27"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Spółdzielcze lokatorskie prawo do wymienionego mieszkania objęte było małżeńską wspólnością ustawową /art. 14 ust.1  Ustawy o spółdzielniach mieszkaniowych z dnia 15.12.2000 r</w:t>
      </w:r>
      <w:r w:rsidR="00D4405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późniejszymi zmianami.</w:t>
      </w:r>
      <w:r w:rsidR="00D44059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>Proszę o skreślenie zmarłego męża /żony ..................................................................................</w:t>
      </w: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rejestru członków Spółdzielni.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</w:t>
      </w:r>
    </w:p>
    <w:p w:rsidR="00B42B27" w:rsidRPr="00B42B27" w:rsidRDefault="00B42B27" w:rsidP="00B42B27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                       podpis członka</w:t>
      </w: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 xml:space="preserve"> Dowód osobisty..................................................</w:t>
      </w:r>
    </w:p>
    <w:p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B42B27">
        <w:rPr>
          <w:rFonts w:ascii="Times New Roman" w:eastAsia="Times New Roman" w:hAnsi="Times New Roman" w:cs="Times New Roman"/>
          <w:szCs w:val="20"/>
          <w:lang w:eastAsia="pl-PL"/>
        </w:rPr>
        <w:t>Pesel.....................................................</w:t>
      </w:r>
    </w:p>
    <w:p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7810D4" w:rsidRDefault="00960F4C" w:rsidP="0067406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pl-PL"/>
        </w:rPr>
        <w:t>Posiadam/ nie posiadam członkostwo w SM Lokator.</w:t>
      </w:r>
    </w:p>
    <w:p w:rsidR="00960F4C" w:rsidRPr="00674061" w:rsidRDefault="00960F4C" w:rsidP="0067406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Adres posiadanego mieszkania…………………………………………………………………………... </w:t>
      </w:r>
    </w:p>
    <w:sectPr w:rsidR="00960F4C" w:rsidRPr="00674061" w:rsidSect="00BF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2B27"/>
    <w:rsid w:val="00532694"/>
    <w:rsid w:val="00674061"/>
    <w:rsid w:val="00754808"/>
    <w:rsid w:val="007810D4"/>
    <w:rsid w:val="00960F4C"/>
    <w:rsid w:val="00B42B27"/>
    <w:rsid w:val="00BF57A3"/>
    <w:rsid w:val="00D4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lokator@rubikon.pl</cp:lastModifiedBy>
  <cp:revision>4</cp:revision>
  <dcterms:created xsi:type="dcterms:W3CDTF">2022-04-11T08:25:00Z</dcterms:created>
  <dcterms:modified xsi:type="dcterms:W3CDTF">2024-02-16T11:41:00Z</dcterms:modified>
</cp:coreProperties>
</file>